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2"/>
        </w:rPr>
      </w:pPr>
      <w:r>
        <w:rPr>
          <w:rFonts w:hint="eastAsia" w:ascii="仿宋_GB2312" w:eastAsia="仿宋_GB2312"/>
          <w:b/>
          <w:sz w:val="36"/>
          <w:szCs w:val="32"/>
        </w:rPr>
        <w:t>承诺书</w:t>
      </w:r>
    </w:p>
    <w:p>
      <w:pPr>
        <w:rPr>
          <w:rFonts w:hint="eastAsia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郑重承诺，本人提交的报名表中填写的信息资料真实、准确。经与所报职位要求的资格条件核对，我确认本人符合该职位要求的一切资格条件。本人报名时提供的身份证、学历证、毕业证等所有资料真实无误。</w:t>
      </w:r>
    </w:p>
    <w:p>
      <w:pPr>
        <w:adjustRightInd w:val="0"/>
        <w:snapToGrid w:val="0"/>
        <w:spacing w:line="520" w:lineRule="exact"/>
        <w:ind w:right="-313" w:rightChars="-149"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如发现本人提供了虚假信息及材料，愿意承担因此而产生的一切后果，包括取消应聘资格、解除聘用合同以及返还已发工资、奖金等。</w:t>
      </w:r>
    </w:p>
    <w:p>
      <w:pPr>
        <w:adjustRightInd w:val="0"/>
        <w:snapToGrid w:val="0"/>
        <w:spacing w:line="520" w:lineRule="exact"/>
        <w:ind w:right="-313" w:rightChars="-149"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20" w:lineRule="exact"/>
        <w:ind w:right="-313" w:rightChars="-149"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20" w:lineRule="exact"/>
        <w:ind w:right="-313" w:rightChars="-149"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20" w:lineRule="exact"/>
        <w:ind w:right="-313" w:rightChars="-149"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20" w:lineRule="exact"/>
        <w:ind w:right="-313" w:rightChars="-149"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</w:rPr>
        <w:t>承诺人签字：</w:t>
      </w:r>
    </w:p>
    <w:p>
      <w:pPr>
        <w:adjustRightInd w:val="0"/>
        <w:snapToGrid w:val="0"/>
        <w:spacing w:line="520" w:lineRule="exact"/>
        <w:ind w:right="-313" w:rightChars="-149"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520" w:lineRule="exact"/>
        <w:ind w:right="-313" w:rightChars="-149"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</w:rPr>
        <w:t>日期：</w:t>
      </w:r>
    </w:p>
    <w:sectPr>
      <w:pgSz w:w="11907" w:h="16840"/>
      <w:pgMar w:top="1440" w:right="1077" w:bottom="1440" w:left="1077" w:header="567" w:footer="363" w:gutter="0"/>
      <w:cols w:equalWidth="0" w:num="1">
        <w:col w:w="8640"/>
      </w:cols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66"/>
    <w:rsid w:val="00914C66"/>
    <w:rsid w:val="009B34EF"/>
    <w:rsid w:val="009D1BB4"/>
    <w:rsid w:val="00B91688"/>
    <w:rsid w:val="00C6458C"/>
    <w:rsid w:val="00C815C7"/>
    <w:rsid w:val="78FA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195</Characters>
  <Lines>1</Lines>
  <Paragraphs>1</Paragraphs>
  <TotalTime>10</TotalTime>
  <ScaleCrop>false</ScaleCrop>
  <LinksUpToDate>false</LinksUpToDate>
  <CharactersWithSpaces>228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2020-09-19T04:51:00Z</dcterms:created>
  <dc:creator>Susan Liu</dc:creator>
  <cp:lastModifiedBy>糖糖桑</cp:lastModifiedBy>
  <dcterms:modified xsi:type="dcterms:W3CDTF">2021-01-14T07:35:15Z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